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六安市金安区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4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23E4C"/>
    <w:rsid w:val="0AEA7CBC"/>
    <w:rsid w:val="0ECE423D"/>
    <w:rsid w:val="14F23E4C"/>
    <w:rsid w:val="39F50260"/>
    <w:rsid w:val="43B56C6E"/>
    <w:rsid w:val="5C6D3F4A"/>
    <w:rsid w:val="67A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2021-12-20T07:54:00Z</dcterms:created>
  <dc:creator>Administrator</dc:creator>
  <cp:lastModifiedBy>榕哥哥是秦妹妹</cp:lastModifiedBy>
  <dcterms:modified xsi:type="dcterms:W3CDTF">2022-05-30T00:51:14Z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1A9127203D584E76B92CA0F32FF5B00A</vt:lpwstr>
  </property>
</Properties>
</file>